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732B" w14:textId="77777777" w:rsidR="00B729F9" w:rsidRPr="00B729F9" w:rsidRDefault="00B729F9" w:rsidP="326A4914">
      <w:pPr>
        <w:jc w:val="center"/>
        <w:rPr>
          <w:b/>
          <w:bCs/>
          <w:sz w:val="40"/>
          <w:szCs w:val="36"/>
          <w:u w:val="single"/>
        </w:rPr>
      </w:pPr>
      <w:r w:rsidRPr="00B729F9">
        <w:rPr>
          <w:b/>
          <w:bCs/>
          <w:sz w:val="40"/>
          <w:szCs w:val="36"/>
          <w:u w:val="single"/>
        </w:rPr>
        <w:t>Chapter 8 Vocabulary</w:t>
      </w:r>
    </w:p>
    <w:p w14:paraId="0EE56E2A" w14:textId="77777777" w:rsidR="00B729F9" w:rsidRDefault="00B729F9" w:rsidP="326A4914">
      <w:pPr>
        <w:jc w:val="center"/>
        <w:rPr>
          <w:b/>
          <w:bCs/>
        </w:rPr>
      </w:pPr>
    </w:p>
    <w:p w14:paraId="3DEA7522" w14:textId="074C22F3" w:rsidR="001E17FC" w:rsidRPr="00B729F9" w:rsidRDefault="326A4914" w:rsidP="326A4914">
      <w:pPr>
        <w:jc w:val="center"/>
        <w:rPr>
          <w:b/>
          <w:bCs/>
          <w:u w:val="single"/>
        </w:rPr>
      </w:pPr>
      <w:r w:rsidRPr="00B729F9">
        <w:rPr>
          <w:b/>
          <w:bCs/>
          <w:u w:val="single"/>
        </w:rPr>
        <w:t>Key Terms: 8.2</w:t>
      </w:r>
    </w:p>
    <w:p w14:paraId="3BCB55C6" w14:textId="77777777" w:rsidR="008F429B" w:rsidRDefault="326A4914" w:rsidP="326A4914">
      <w:pPr>
        <w:rPr>
          <w:b/>
          <w:bCs/>
        </w:rPr>
      </w:pPr>
      <w:r w:rsidRPr="326A4914">
        <w:rPr>
          <w:b/>
          <w:bCs/>
        </w:rPr>
        <w:t>Nucleotide:</w:t>
      </w:r>
    </w:p>
    <w:p w14:paraId="672A6659" w14:textId="77777777" w:rsidR="009B4268" w:rsidRDefault="009B4268" w:rsidP="326A4914">
      <w:pPr>
        <w:rPr>
          <w:b/>
          <w:bCs/>
        </w:rPr>
      </w:pPr>
    </w:p>
    <w:p w14:paraId="357C832E" w14:textId="77777777" w:rsidR="009B4268" w:rsidRDefault="326A4914" w:rsidP="326A4914">
      <w:pPr>
        <w:rPr>
          <w:b/>
          <w:bCs/>
        </w:rPr>
      </w:pPr>
      <w:r w:rsidRPr="326A4914">
        <w:rPr>
          <w:b/>
          <w:bCs/>
        </w:rPr>
        <w:t>Base Pairing Rules:</w:t>
      </w:r>
    </w:p>
    <w:p w14:paraId="0A37501D" w14:textId="77777777" w:rsidR="009B4268" w:rsidRDefault="009B4268" w:rsidP="326A4914">
      <w:pPr>
        <w:rPr>
          <w:b/>
          <w:bCs/>
        </w:rPr>
      </w:pPr>
    </w:p>
    <w:p w14:paraId="3FB088CE" w14:textId="77777777" w:rsidR="009B4268" w:rsidRDefault="326A4914" w:rsidP="326A4914">
      <w:pPr>
        <w:rPr>
          <w:b/>
          <w:bCs/>
        </w:rPr>
      </w:pPr>
      <w:r w:rsidRPr="326A4914">
        <w:rPr>
          <w:b/>
          <w:bCs/>
        </w:rPr>
        <w:t>Double Helix:</w:t>
      </w:r>
    </w:p>
    <w:p w14:paraId="1F67E2D1" w14:textId="4C64A15B" w:rsidR="009B4268" w:rsidRDefault="001567AB" w:rsidP="326A49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9280B" wp14:editId="51CE8CFB">
                <wp:simplePos x="0" y="0"/>
                <wp:positionH relativeFrom="column">
                  <wp:posOffset>-90488</wp:posOffset>
                </wp:positionH>
                <wp:positionV relativeFrom="paragraph">
                  <wp:posOffset>38735</wp:posOffset>
                </wp:positionV>
                <wp:extent cx="681513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3E9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3.05pt" to="529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oktgEAAMMDAAAOAAAAZHJzL2Uyb0RvYy54bWysU8GOEzEMvSPxD1HudGYWsax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1B6738A" w14:textId="18C3F8F4" w:rsidR="009B4268" w:rsidRDefault="326A4914" w:rsidP="326A4914">
      <w:pPr>
        <w:jc w:val="center"/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  <w:u w:val="single"/>
        </w:rPr>
        <w:t>8.3 Key Terms</w:t>
      </w:r>
    </w:p>
    <w:p w14:paraId="04315644" w14:textId="45E8722F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Replication</w:t>
      </w:r>
    </w:p>
    <w:p w14:paraId="332DF7D1" w14:textId="4B6BAC5A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Helicase</w:t>
      </w:r>
    </w:p>
    <w:p w14:paraId="3D49DAA8" w14:textId="1517E87C" w:rsidR="009B4268" w:rsidRPr="00B729F9" w:rsidRDefault="001567AB" w:rsidP="326A4914">
      <w:pPr>
        <w:spacing w:line="72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2C1B5" wp14:editId="477B30B0">
                <wp:simplePos x="0" y="0"/>
                <wp:positionH relativeFrom="column">
                  <wp:posOffset>-66675</wp:posOffset>
                </wp:positionH>
                <wp:positionV relativeFrom="paragraph">
                  <wp:posOffset>472757</wp:posOffset>
                </wp:positionV>
                <wp:extent cx="681513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D284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7.2pt" to="531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326A4914" w:rsidRPr="326A4914">
        <w:rPr>
          <w:rFonts w:ascii="Times New Roman" w:eastAsia="Times New Roman" w:hAnsi="Times New Roman" w:cs="Times New Roman"/>
          <w:b/>
          <w:bCs/>
          <w:szCs w:val="24"/>
        </w:rPr>
        <w:t>DNA Polymerase</w:t>
      </w:r>
    </w:p>
    <w:p w14:paraId="4BB84D00" w14:textId="37416CBE" w:rsidR="009B4268" w:rsidRPr="000C3645" w:rsidRDefault="326A4914" w:rsidP="326A4914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bookmarkStart w:id="0" w:name="_GoBack"/>
      <w:r w:rsidRPr="000C3645">
        <w:rPr>
          <w:rFonts w:ascii="Times New Roman" w:eastAsia="Times New Roman" w:hAnsi="Times New Roman" w:cs="Times New Roman"/>
          <w:b/>
          <w:bCs/>
          <w:szCs w:val="24"/>
          <w:u w:val="single"/>
        </w:rPr>
        <w:t>8.4/8.5 Key Terms</w:t>
      </w:r>
    </w:p>
    <w:bookmarkEnd w:id="0"/>
    <w:p w14:paraId="2643881A" w14:textId="2DF0B380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Central Dogma:</w:t>
      </w:r>
    </w:p>
    <w:p w14:paraId="157A7CBD" w14:textId="1C236C09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RNA</w:t>
      </w:r>
    </w:p>
    <w:p w14:paraId="0B2EEAC4" w14:textId="7B34EC72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Transcription</w:t>
      </w:r>
    </w:p>
    <w:p w14:paraId="3D63C740" w14:textId="7CB7F050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RNA Polymerase</w:t>
      </w:r>
    </w:p>
    <w:p w14:paraId="6FBB8BD6" w14:textId="3817B7F1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mRNA</w:t>
      </w:r>
    </w:p>
    <w:p w14:paraId="0A0A79B2" w14:textId="153499FC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TRNA</w:t>
      </w:r>
    </w:p>
    <w:p w14:paraId="45EA6913" w14:textId="65706A78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lastRenderedPageBreak/>
        <w:t>rRNA</w:t>
      </w:r>
    </w:p>
    <w:p w14:paraId="4C8AEEF7" w14:textId="2C7A0126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Translation</w:t>
      </w:r>
    </w:p>
    <w:p w14:paraId="6CFEACC5" w14:textId="647BAF84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Codon</w:t>
      </w:r>
    </w:p>
    <w:p w14:paraId="6DFDC5CD" w14:textId="0BA59A61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Stop Codon</w:t>
      </w:r>
    </w:p>
    <w:p w14:paraId="35E4B630" w14:textId="0DE0BB23" w:rsidR="009B4268" w:rsidRDefault="326A4914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Start Codon</w:t>
      </w:r>
    </w:p>
    <w:p w14:paraId="18D94D64" w14:textId="24B159FB" w:rsidR="009B4268" w:rsidRDefault="001567AB" w:rsidP="326A4914">
      <w:pPr>
        <w:spacing w:line="72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E0E54" wp14:editId="42D5CA99">
                <wp:simplePos x="0" y="0"/>
                <wp:positionH relativeFrom="margin">
                  <wp:align>right</wp:align>
                </wp:positionH>
                <wp:positionV relativeFrom="paragraph">
                  <wp:posOffset>490538</wp:posOffset>
                </wp:positionV>
                <wp:extent cx="681513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03DDC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5.4pt,38.65pt" to="102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17uAEAAMMDAAAOAAAAZHJzL2Uyb0RvYy54bWysU8GO0zAQvSPxD5bvNM1WLKu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326A4914" w:rsidRPr="326A4914">
        <w:rPr>
          <w:rFonts w:ascii="Times New Roman" w:eastAsia="Times New Roman" w:hAnsi="Times New Roman" w:cs="Times New Roman"/>
          <w:b/>
          <w:bCs/>
          <w:szCs w:val="24"/>
        </w:rPr>
        <w:t>Anticodon</w:t>
      </w:r>
    </w:p>
    <w:p w14:paraId="0C693952" w14:textId="4CC8643B" w:rsidR="009B4268" w:rsidRPr="000C3645" w:rsidRDefault="326A4914" w:rsidP="326A4914">
      <w:pPr>
        <w:spacing w:line="72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0C3645">
        <w:rPr>
          <w:rFonts w:ascii="Times New Roman" w:eastAsia="Times New Roman" w:hAnsi="Times New Roman" w:cs="Times New Roman"/>
          <w:b/>
          <w:bCs/>
          <w:szCs w:val="24"/>
          <w:u w:val="single"/>
        </w:rPr>
        <w:t>Key Terms: 8.7</w:t>
      </w:r>
    </w:p>
    <w:p w14:paraId="57AA2EE1" w14:textId="43D2620E" w:rsidR="009B4268" w:rsidRDefault="326A4914" w:rsidP="326A4914">
      <w:pPr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Mutation:</w:t>
      </w:r>
    </w:p>
    <w:p w14:paraId="185A656B" w14:textId="0A1DA7C0" w:rsidR="009B4268" w:rsidRDefault="009B4268" w:rsidP="326A4914">
      <w:pPr>
        <w:rPr>
          <w:rFonts w:ascii="Times New Roman" w:eastAsia="Times New Roman" w:hAnsi="Times New Roman" w:cs="Times New Roman"/>
          <w:szCs w:val="24"/>
        </w:rPr>
      </w:pPr>
    </w:p>
    <w:p w14:paraId="512C11EE" w14:textId="4F185F8F" w:rsidR="009B4268" w:rsidRDefault="326A4914" w:rsidP="326A4914">
      <w:pPr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Mutagen:</w:t>
      </w:r>
    </w:p>
    <w:p w14:paraId="250369CE" w14:textId="3794BD10" w:rsidR="009B4268" w:rsidRDefault="009B4268" w:rsidP="326A4914">
      <w:pPr>
        <w:rPr>
          <w:rFonts w:ascii="Times New Roman" w:eastAsia="Times New Roman" w:hAnsi="Times New Roman" w:cs="Times New Roman"/>
          <w:szCs w:val="24"/>
        </w:rPr>
      </w:pPr>
    </w:p>
    <w:p w14:paraId="4FD26021" w14:textId="492851CC" w:rsidR="009B4268" w:rsidRDefault="326A4914" w:rsidP="326A4914">
      <w:pPr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Gene Mutation:</w:t>
      </w:r>
    </w:p>
    <w:p w14:paraId="70D18F0F" w14:textId="38339EB2" w:rsidR="009B4268" w:rsidRDefault="009B4268" w:rsidP="326A4914">
      <w:pPr>
        <w:rPr>
          <w:rFonts w:ascii="Times New Roman" w:eastAsia="Times New Roman" w:hAnsi="Times New Roman" w:cs="Times New Roman"/>
          <w:szCs w:val="24"/>
        </w:rPr>
      </w:pPr>
    </w:p>
    <w:p w14:paraId="05913CB6" w14:textId="3F415020" w:rsidR="009B4268" w:rsidRDefault="326A4914" w:rsidP="326A4914">
      <w:pPr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Point Mutation:</w:t>
      </w:r>
    </w:p>
    <w:p w14:paraId="43772059" w14:textId="13B63264" w:rsidR="009B4268" w:rsidRDefault="009B4268" w:rsidP="326A4914">
      <w:pPr>
        <w:rPr>
          <w:rFonts w:ascii="Times New Roman" w:eastAsia="Times New Roman" w:hAnsi="Times New Roman" w:cs="Times New Roman"/>
          <w:szCs w:val="24"/>
        </w:rPr>
      </w:pPr>
    </w:p>
    <w:p w14:paraId="6A772F43" w14:textId="47737D06" w:rsidR="009B4268" w:rsidRDefault="326A4914" w:rsidP="326A4914">
      <w:pPr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Frameshift Mutation:</w:t>
      </w:r>
    </w:p>
    <w:p w14:paraId="36991905" w14:textId="3E3B3702" w:rsidR="009B4268" w:rsidRDefault="009B4268" w:rsidP="326A4914">
      <w:pPr>
        <w:rPr>
          <w:rFonts w:ascii="Times New Roman" w:eastAsia="Times New Roman" w:hAnsi="Times New Roman" w:cs="Times New Roman"/>
          <w:szCs w:val="24"/>
        </w:rPr>
      </w:pPr>
    </w:p>
    <w:p w14:paraId="4C73743B" w14:textId="261E0935" w:rsidR="009B4268" w:rsidRDefault="326A4914" w:rsidP="326A4914">
      <w:pPr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Chromosomal Mutation:</w:t>
      </w:r>
    </w:p>
    <w:p w14:paraId="20764129" w14:textId="6068054E" w:rsidR="009B4268" w:rsidRDefault="009B4268" w:rsidP="326A4914">
      <w:pPr>
        <w:rPr>
          <w:rFonts w:ascii="Times New Roman" w:eastAsia="Times New Roman" w:hAnsi="Times New Roman" w:cs="Times New Roman"/>
          <w:szCs w:val="24"/>
        </w:rPr>
      </w:pPr>
    </w:p>
    <w:p w14:paraId="19065E44" w14:textId="122630E0" w:rsidR="009B4268" w:rsidRDefault="326A4914" w:rsidP="326A4914">
      <w:pPr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Translocation:</w:t>
      </w:r>
    </w:p>
    <w:p w14:paraId="2BCA0631" w14:textId="38DCE64B" w:rsidR="009B4268" w:rsidRDefault="009B4268" w:rsidP="326A4914">
      <w:pPr>
        <w:rPr>
          <w:rFonts w:ascii="Times New Roman" w:eastAsia="Times New Roman" w:hAnsi="Times New Roman" w:cs="Times New Roman"/>
          <w:szCs w:val="24"/>
        </w:rPr>
      </w:pPr>
    </w:p>
    <w:p w14:paraId="06BD698C" w14:textId="17E9DC7B" w:rsidR="009B4268" w:rsidRDefault="326A4914" w:rsidP="326A4914">
      <w:pPr>
        <w:rPr>
          <w:rFonts w:ascii="Times New Roman" w:eastAsia="Times New Roman" w:hAnsi="Times New Roman" w:cs="Times New Roman"/>
          <w:szCs w:val="24"/>
        </w:rPr>
      </w:pPr>
      <w:r w:rsidRPr="326A4914">
        <w:rPr>
          <w:rFonts w:ascii="Times New Roman" w:eastAsia="Times New Roman" w:hAnsi="Times New Roman" w:cs="Times New Roman"/>
          <w:b/>
          <w:bCs/>
          <w:szCs w:val="24"/>
        </w:rPr>
        <w:t>Gene Duplication:</w:t>
      </w:r>
    </w:p>
    <w:p w14:paraId="5DAB6C7B" w14:textId="6F7D3E77" w:rsidR="009B4268" w:rsidRDefault="009B4268" w:rsidP="326A4914">
      <w:pPr>
        <w:spacing w:line="72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sectPr w:rsidR="009B4268" w:rsidSect="002D2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B"/>
    <w:rsid w:val="000903F8"/>
    <w:rsid w:val="000C3645"/>
    <w:rsid w:val="001567AB"/>
    <w:rsid w:val="001E17FC"/>
    <w:rsid w:val="002D28BB"/>
    <w:rsid w:val="006A2F35"/>
    <w:rsid w:val="00786CFF"/>
    <w:rsid w:val="008B5871"/>
    <w:rsid w:val="008F429B"/>
    <w:rsid w:val="009B4268"/>
    <w:rsid w:val="00B729F9"/>
    <w:rsid w:val="00FE027F"/>
    <w:rsid w:val="326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772"/>
  <w15:chartTrackingRefBased/>
  <w15:docId w15:val="{952735F7-89D0-4EC8-A6DF-D386285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6</cp:revision>
  <cp:lastPrinted>2019-04-17T12:32:00Z</cp:lastPrinted>
  <dcterms:created xsi:type="dcterms:W3CDTF">2016-12-12T18:04:00Z</dcterms:created>
  <dcterms:modified xsi:type="dcterms:W3CDTF">2020-01-10T16:49:00Z</dcterms:modified>
</cp:coreProperties>
</file>